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2A2" w:rsidRDefault="003702A2" w:rsidP="003702A2">
      <w:pPr>
        <w:rPr>
          <w:rFonts w:ascii="Comic Sans MS" w:hAnsi="Comic Sans MS"/>
          <w:b/>
        </w:rPr>
      </w:pPr>
      <w:bookmarkStart w:id="0" w:name="_GoBack"/>
      <w:bookmarkEnd w:id="0"/>
    </w:p>
    <w:p w:rsidR="00A415BF" w:rsidRPr="00A415BF" w:rsidRDefault="00196517" w:rsidP="00A415B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Kingfisher</w:t>
      </w:r>
      <w:r w:rsidR="00C63671" w:rsidRPr="00A415BF">
        <w:rPr>
          <w:rFonts w:ascii="Comic Sans MS" w:hAnsi="Comic Sans MS"/>
          <w:b/>
        </w:rPr>
        <w:t xml:space="preserve"> Class Home Learning </w:t>
      </w:r>
      <w:r w:rsidR="00B1378E">
        <w:rPr>
          <w:rFonts w:ascii="Comic Sans MS" w:hAnsi="Comic Sans MS"/>
          <w:b/>
        </w:rPr>
        <w:t>w/c 23</w:t>
      </w:r>
      <w:r w:rsidR="00B1378E" w:rsidRPr="00B1378E">
        <w:rPr>
          <w:rFonts w:ascii="Comic Sans MS" w:hAnsi="Comic Sans MS"/>
          <w:b/>
          <w:vertAlign w:val="superscript"/>
        </w:rPr>
        <w:t>rd</w:t>
      </w:r>
      <w:r w:rsidR="00B1378E">
        <w:rPr>
          <w:rFonts w:ascii="Comic Sans MS" w:hAnsi="Comic Sans MS"/>
          <w:b/>
        </w:rPr>
        <w:t xml:space="preserve"> March 2020</w:t>
      </w:r>
    </w:p>
    <w:p w:rsidR="00A415BF" w:rsidRPr="00A415BF" w:rsidRDefault="00A415BF" w:rsidP="00A415BF">
      <w:pPr>
        <w:jc w:val="center"/>
        <w:rPr>
          <w:rFonts w:ascii="Comic Sans MS" w:hAnsi="Comic Sans MS"/>
          <w:sz w:val="20"/>
          <w:szCs w:val="20"/>
        </w:rPr>
      </w:pPr>
      <w:r w:rsidRPr="00A415BF">
        <w:rPr>
          <w:rFonts w:ascii="Comic Sans MS" w:hAnsi="Comic Sans MS"/>
          <w:sz w:val="20"/>
          <w:szCs w:val="20"/>
        </w:rPr>
        <w:t xml:space="preserve">This home learning menu has been created </w:t>
      </w:r>
      <w:r w:rsidR="001F1C01">
        <w:rPr>
          <w:rFonts w:ascii="Comic Sans MS" w:hAnsi="Comic Sans MS"/>
          <w:sz w:val="20"/>
          <w:szCs w:val="20"/>
        </w:rPr>
        <w:t xml:space="preserve">as a starting point </w:t>
      </w:r>
      <w:r w:rsidRPr="00A415BF">
        <w:rPr>
          <w:rFonts w:ascii="Comic Sans MS" w:hAnsi="Comic Sans MS"/>
          <w:sz w:val="20"/>
          <w:szCs w:val="20"/>
        </w:rPr>
        <w:t xml:space="preserve">to support children’s learning whilst at home. The home learning </w:t>
      </w:r>
      <w:r w:rsidRPr="00C140AF">
        <w:rPr>
          <w:rFonts w:ascii="Comic Sans MS" w:hAnsi="Comic Sans MS"/>
          <w:sz w:val="20"/>
          <w:szCs w:val="20"/>
        </w:rPr>
        <w:t>menu will be updated weekly.</w:t>
      </w:r>
      <w:r w:rsidRPr="00A415BF">
        <w:rPr>
          <w:rFonts w:ascii="Comic Sans MS" w:hAnsi="Comic Sans MS"/>
          <w:sz w:val="20"/>
          <w:szCs w:val="20"/>
        </w:rPr>
        <w:t xml:space="preserve"> These are tasks that our linked to previ</w:t>
      </w:r>
      <w:r w:rsidR="00196517">
        <w:rPr>
          <w:rFonts w:ascii="Comic Sans MS" w:hAnsi="Comic Sans MS"/>
          <w:sz w:val="20"/>
          <w:szCs w:val="20"/>
        </w:rPr>
        <w:t>ous or current learning in Kingfisher C</w:t>
      </w:r>
      <w:r w:rsidRPr="00A415BF">
        <w:rPr>
          <w:rFonts w:ascii="Comic Sans MS" w:hAnsi="Comic Sans MS"/>
          <w:sz w:val="20"/>
          <w:szCs w:val="20"/>
        </w:rPr>
        <w:t>lass that your children will be abl</w:t>
      </w:r>
      <w:r w:rsidR="001F1C01">
        <w:rPr>
          <w:rFonts w:ascii="Comic Sans MS" w:hAnsi="Comic Sans MS"/>
          <w:sz w:val="20"/>
          <w:szCs w:val="20"/>
        </w:rPr>
        <w:t>e to access and enjoy</w:t>
      </w:r>
      <w:r w:rsidRPr="00A415BF">
        <w:rPr>
          <w:rFonts w:ascii="Comic Sans MS" w:hAnsi="Comic Sans MS"/>
          <w:sz w:val="20"/>
          <w:szCs w:val="20"/>
        </w:rPr>
        <w:t xml:space="preserve">. The tasks can be completed in their home learning books. Please encourage your child to choose a few tasks a day to complete to maximise their </w:t>
      </w:r>
      <w:r>
        <w:rPr>
          <w:rFonts w:ascii="Comic Sans MS" w:hAnsi="Comic Sans MS"/>
          <w:sz w:val="20"/>
          <w:szCs w:val="20"/>
        </w:rPr>
        <w:t xml:space="preserve">learning. </w:t>
      </w:r>
      <w:r w:rsidRPr="00A415BF">
        <w:rPr>
          <w:rFonts w:ascii="Comic Sans MS" w:hAnsi="Comic Sans MS"/>
          <w:sz w:val="20"/>
          <w:szCs w:val="20"/>
        </w:rPr>
        <w:t>In addition</w:t>
      </w:r>
      <w:r w:rsidR="00196517">
        <w:rPr>
          <w:rFonts w:ascii="Comic Sans MS" w:hAnsi="Comic Sans MS"/>
          <w:sz w:val="20"/>
          <w:szCs w:val="20"/>
        </w:rPr>
        <w:t>,</w:t>
      </w:r>
      <w:r w:rsidRPr="00A415BF">
        <w:rPr>
          <w:rFonts w:ascii="Comic Sans MS" w:hAnsi="Comic Sans MS"/>
          <w:sz w:val="20"/>
          <w:szCs w:val="20"/>
        </w:rPr>
        <w:t xml:space="preserve"> I have sent home Dojo QR codes for parents and children s</w:t>
      </w:r>
      <w:r w:rsidR="001F1C01">
        <w:rPr>
          <w:rFonts w:ascii="Comic Sans MS" w:hAnsi="Comic Sans MS"/>
          <w:sz w:val="20"/>
          <w:szCs w:val="20"/>
        </w:rPr>
        <w:t>o that we are able to stay in contact</w:t>
      </w:r>
      <w:r w:rsidRPr="00A415BF">
        <w:rPr>
          <w:rFonts w:ascii="Comic Sans MS" w:hAnsi="Comic Sans MS"/>
          <w:sz w:val="20"/>
          <w:szCs w:val="20"/>
        </w:rPr>
        <w:t xml:space="preserve"> over the coming weeks. I will </w:t>
      </w:r>
      <w:r w:rsidR="001F1C01">
        <w:rPr>
          <w:rFonts w:ascii="Comic Sans MS" w:hAnsi="Comic Sans MS"/>
          <w:sz w:val="20"/>
          <w:szCs w:val="20"/>
        </w:rPr>
        <w:t>keep you posted of</w:t>
      </w:r>
      <w:r w:rsidRPr="00A415BF">
        <w:rPr>
          <w:rFonts w:ascii="Comic Sans MS" w:hAnsi="Comic Sans MS"/>
          <w:sz w:val="20"/>
          <w:szCs w:val="20"/>
        </w:rPr>
        <w:t xml:space="preserve"> any resources that I think will support your time at home. Please do not hesitate to contact me if you have any questions. Keep wo</w:t>
      </w:r>
      <w:r w:rsidR="001F1C01">
        <w:rPr>
          <w:rFonts w:ascii="Comic Sans MS" w:hAnsi="Comic Sans MS"/>
          <w:sz w:val="20"/>
          <w:szCs w:val="20"/>
        </w:rPr>
        <w:t>rking hard, have fun and stay safe.</w:t>
      </w:r>
    </w:p>
    <w:p w:rsidR="00C63671" w:rsidRDefault="003702A2" w:rsidP="00C63671">
      <w:pPr>
        <w:jc w:val="center"/>
        <w:rPr>
          <w:rFonts w:ascii="Comic Sans MS" w:hAnsi="Comic Sans MS"/>
          <w:sz w:val="24"/>
        </w:rPr>
      </w:pPr>
      <w:r w:rsidRPr="00F2477A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7AC7F" wp14:editId="7BD15030">
                <wp:simplePos x="0" y="0"/>
                <wp:positionH relativeFrom="column">
                  <wp:posOffset>-55880</wp:posOffset>
                </wp:positionH>
                <wp:positionV relativeFrom="paragraph">
                  <wp:posOffset>107315</wp:posOffset>
                </wp:positionV>
                <wp:extent cx="3076575" cy="3111500"/>
                <wp:effectExtent l="19050" t="19050" r="285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11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671" w:rsidRPr="00853CA0" w:rsidRDefault="00C63671" w:rsidP="00C6367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53CA0">
                              <w:rPr>
                                <w:rFonts w:ascii="Comic Sans MS" w:hAnsi="Comic Sans MS"/>
                                <w:b/>
                              </w:rPr>
                              <w:t>Maths:</w:t>
                            </w:r>
                          </w:p>
                          <w:p w:rsidR="00C63671" w:rsidRPr="00F2477A" w:rsidRDefault="00C63671" w:rsidP="00C636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Practice your times tables</w:t>
                            </w:r>
                            <w:r w:rsidRPr="00F2477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hyperlink r:id="rId7" w:history="1">
                              <w:r w:rsidRPr="00F2477A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</w:rPr>
                                <w:t>https://mathsframe.co.uk/en/resources/resource/477/Multiplication-Tables-Check</w:t>
                              </w:r>
                            </w:hyperlink>
                            <w:r w:rsidRPr="00F2477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</w:t>
                            </w:r>
                          </w:p>
                          <w:p w:rsidR="00C63671" w:rsidRPr="00C140AF" w:rsidRDefault="009161F2" w:rsidP="00C636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140AF">
                              <w:rPr>
                                <w:rFonts w:ascii="Comic Sans MS" w:hAnsi="Comic Sans MS"/>
                                <w:sz w:val="20"/>
                              </w:rPr>
                              <w:t>TT Rock Stars</w:t>
                            </w:r>
                          </w:p>
                          <w:p w:rsidR="00C63671" w:rsidRPr="009878BD" w:rsidRDefault="00C63671" w:rsidP="00C636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Design and make a times tables game. </w:t>
                            </w:r>
                          </w:p>
                          <w:p w:rsidR="00C63671" w:rsidRPr="00F2477A" w:rsidRDefault="00196517" w:rsidP="00C636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Help plan the weekly shopping. Use this as an opportunity to work with money</w:t>
                            </w:r>
                          </w:p>
                          <w:p w:rsidR="00C63671" w:rsidRDefault="00C63671" w:rsidP="00C636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2477A">
                              <w:rPr>
                                <w:rFonts w:ascii="Comic Sans MS" w:hAnsi="Comic Sans MS"/>
                                <w:sz w:val="20"/>
                              </w:rPr>
                              <w:t>Write some word problems and as</w:t>
                            </w:r>
                            <w:r w:rsidR="00196517">
                              <w:rPr>
                                <w:rFonts w:ascii="Comic Sans MS" w:hAnsi="Comic Sans MS"/>
                                <w:sz w:val="20"/>
                              </w:rPr>
                              <w:t>k a family member to solve them</w:t>
                            </w:r>
                            <w:r w:rsidRPr="00F2477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:rsidR="00C63671" w:rsidRPr="009878BD" w:rsidRDefault="00C63671" w:rsidP="00C636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Practice telling the time</w:t>
                            </w:r>
                            <w:r w:rsidR="0019651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using both analogue and digital clocks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7AC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4pt;margin-top:8.45pt;width:242.25pt;height:2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JpsLAIAAEsEAAAOAAAAZHJzL2Uyb0RvYy54bWysVNuO2yAQfa/Uf0C8N7azySa14qy22aaq&#10;tL1Iu/0AjHGMCgwFEjv9+g44m0bZt6p+QAwDZ2bOmfHqbtCKHITzEkxFi0lOiTAcGml2Ff3xvH23&#10;pMQHZhqmwIiKHoWnd+u3b1a9LcUUOlCNcARBjC97W9EuBFtmmeed0MxPwAqDzhacZgFNt8sax3pE&#10;1yqb5vlt1oNrrAMuvMfTh9FJ1wm/bQUP39rWi0BURTG3kFaX1jqu2XrFyp1jtpP8lAb7hyw0kwaD&#10;nqEeWGBk7+QrKC25Aw9tmHDQGbSt5CLVgNUU+VU1Tx2zItWC5Hh7psn/P1j+9fDdEdlU9CZfUGKY&#10;RpGexRDIBxjINPLTW1/itSeLF8OAx6hzqtXbR+A/PTGw6ZjZiXvnoO8EazC/Ir7MLp6OOD6C1P0X&#10;aDAM2wdIQEPrdCQP6SCIjjodz9rEVDgeYnq388WcEo6+m6Io5nlSL2Ply3PrfPgkQJO4qahD8RM8&#10;Ozz6ENNh5cuVGM2Dks1WKpUMt6s3ypEDw0bZpi9VcHVNGdJj+GWBwV9jxKYVZxTGuTBhJOIKRsuA&#10;Xa+krugyj9/Yh5G7j6ZJPRmYVOMe01bmRGbkb2QyDPVwEqeG5oi0Ohi7G6cRNx2435T02NkV9b/2&#10;zAlK1GeD0rwvZrM4CsmYzRdTNNylp770MMMRqqKBknG7CWl8YvUG7lHCViZyo9ZjJqdcsWMT56fp&#10;iiNxaadbf/8B6z8AAAD//wMAUEsDBBQABgAIAAAAIQDf5S2B3gAAAAkBAAAPAAAAZHJzL2Rvd25y&#10;ZXYueG1sTI/BTsMwEETvSPyDtUjcWoeqSdMQp0IIkIAeoOUDnHhJIux1FLtN+HuWExxnZjXzttzN&#10;zoozjqH3pOBmmYBAarzpqVXwcXxc5CBC1GS09YQKvjHArrq8KHVh/ETveD7EVnAJhUIr6GIcCilD&#10;06HTYekHJM4+/eh0ZDm20ox64nJn5SpJMul0T7zQ6QHvO2y+DienwHbrt6d8X7/uV5POXmZ6lvIh&#10;Ver6ar67BRFxjn/H8IvP6FAxU+1PZIKwChY5k0f2sy0IztebdAOiVpAm7MiqlP8/qH4AAAD//wMA&#10;UEsBAi0AFAAGAAgAAAAhALaDOJL+AAAA4QEAABMAAAAAAAAAAAAAAAAAAAAAAFtDb250ZW50X1R5&#10;cGVzXS54bWxQSwECLQAUAAYACAAAACEAOP0h/9YAAACUAQAACwAAAAAAAAAAAAAAAAAvAQAAX3Jl&#10;bHMvLnJlbHNQSwECLQAUAAYACAAAACEAuSSabCwCAABLBAAADgAAAAAAAAAAAAAAAAAuAgAAZHJz&#10;L2Uyb0RvYy54bWxQSwECLQAUAAYACAAAACEA3+Utgd4AAAAJAQAADwAAAAAAAAAAAAAAAACGBAAA&#10;ZHJzL2Rvd25yZXYueG1sUEsFBgAAAAAEAAQA8wAAAJEFAAAAAA==&#10;" strokecolor="#4f81bd [3204]" strokeweight="3pt">
                <v:textbox>
                  <w:txbxContent>
                    <w:p w:rsidR="00C63671" w:rsidRPr="00853CA0" w:rsidRDefault="00C63671" w:rsidP="00C63671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53CA0">
                        <w:rPr>
                          <w:rFonts w:ascii="Comic Sans MS" w:hAnsi="Comic Sans MS"/>
                          <w:b/>
                        </w:rPr>
                        <w:t>Maths:</w:t>
                      </w:r>
                    </w:p>
                    <w:p w:rsidR="00C63671" w:rsidRPr="00F2477A" w:rsidRDefault="00C63671" w:rsidP="00C636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Practice your times tables</w:t>
                      </w:r>
                      <w:r w:rsidRPr="00F2477A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hyperlink r:id="rId8" w:history="1">
                        <w:r w:rsidRPr="00F2477A">
                          <w:rPr>
                            <w:rStyle w:val="Hyperlink"/>
                            <w:rFonts w:ascii="Comic Sans MS" w:hAnsi="Comic Sans MS"/>
                            <w:sz w:val="20"/>
                          </w:rPr>
                          <w:t>https://mathsframe.co.uk/en/resources/resource/477/Multiplication-Tables-Check</w:t>
                        </w:r>
                      </w:hyperlink>
                      <w:r w:rsidRPr="00F2477A">
                        <w:rPr>
                          <w:rFonts w:ascii="Comic Sans MS" w:hAnsi="Comic Sans MS"/>
                          <w:sz w:val="20"/>
                        </w:rPr>
                        <w:t xml:space="preserve">. </w:t>
                      </w:r>
                    </w:p>
                    <w:p w:rsidR="00C63671" w:rsidRPr="00C140AF" w:rsidRDefault="009161F2" w:rsidP="00C636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C140AF">
                        <w:rPr>
                          <w:rFonts w:ascii="Comic Sans MS" w:hAnsi="Comic Sans MS"/>
                          <w:sz w:val="20"/>
                        </w:rPr>
                        <w:t>TT Rock Stars</w:t>
                      </w:r>
                    </w:p>
                    <w:p w:rsidR="00C63671" w:rsidRPr="009878BD" w:rsidRDefault="00C63671" w:rsidP="00C636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Design and make a times tables game. </w:t>
                      </w:r>
                    </w:p>
                    <w:p w:rsidR="00C63671" w:rsidRPr="00F2477A" w:rsidRDefault="00196517" w:rsidP="00C636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Help plan the weekly shopping. Use this as an opportunity to work with money</w:t>
                      </w:r>
                    </w:p>
                    <w:p w:rsidR="00C63671" w:rsidRDefault="00C63671" w:rsidP="00C636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F2477A">
                        <w:rPr>
                          <w:rFonts w:ascii="Comic Sans MS" w:hAnsi="Comic Sans MS"/>
                          <w:sz w:val="20"/>
                        </w:rPr>
                        <w:t>Write some word problems and as</w:t>
                      </w:r>
                      <w:r w:rsidR="00196517">
                        <w:rPr>
                          <w:rFonts w:ascii="Comic Sans MS" w:hAnsi="Comic Sans MS"/>
                          <w:sz w:val="20"/>
                        </w:rPr>
                        <w:t>k a family member to solve them</w:t>
                      </w:r>
                      <w:r w:rsidRPr="00F2477A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:rsidR="00C63671" w:rsidRPr="009878BD" w:rsidRDefault="00C63671" w:rsidP="00C636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Practice telling the time</w:t>
                      </w:r>
                      <w:r w:rsidR="00196517">
                        <w:rPr>
                          <w:rFonts w:ascii="Comic Sans MS" w:hAnsi="Comic Sans MS"/>
                          <w:sz w:val="20"/>
                        </w:rPr>
                        <w:t xml:space="preserve"> using both analogue and digital clocks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2477A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6800C" wp14:editId="3EAB1E08">
                <wp:simplePos x="0" y="0"/>
                <wp:positionH relativeFrom="column">
                  <wp:posOffset>3233420</wp:posOffset>
                </wp:positionH>
                <wp:positionV relativeFrom="paragraph">
                  <wp:posOffset>106680</wp:posOffset>
                </wp:positionV>
                <wp:extent cx="3200400" cy="3111500"/>
                <wp:effectExtent l="19050" t="19050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11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42" w:rsidRDefault="00C63671" w:rsidP="005F604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853CA0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English:</w:t>
                            </w:r>
                          </w:p>
                          <w:p w:rsidR="00C63671" w:rsidRPr="00B1378E" w:rsidRDefault="009161F2" w:rsidP="00B137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1378E">
                              <w:rPr>
                                <w:rFonts w:ascii="Comic Sans MS" w:hAnsi="Comic Sans MS"/>
                                <w:sz w:val="18"/>
                              </w:rPr>
                              <w:t>Spellings –</w:t>
                            </w:r>
                            <w:r w:rsidR="0079062F" w:rsidRPr="00B1378E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="00196517" w:rsidRPr="00B1378E">
                              <w:rPr>
                                <w:rFonts w:ascii="Comic Sans MS" w:hAnsi="Comic Sans MS"/>
                                <w:sz w:val="18"/>
                              </w:rPr>
                              <w:t>choose 10 new spellings each week from the 3/4 &amp; 5/6 lists (OLS website)</w:t>
                            </w:r>
                          </w:p>
                          <w:p w:rsidR="00C63671" w:rsidRPr="00C63671" w:rsidRDefault="00C63671" w:rsidP="00C636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C63671">
                              <w:rPr>
                                <w:rFonts w:ascii="Comic Sans MS" w:hAnsi="Comic Sans MS"/>
                                <w:sz w:val="18"/>
                              </w:rPr>
                              <w:t>Read lots of books!</w:t>
                            </w:r>
                            <w:r w:rsidR="00B1378E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Read every day and a</w:t>
                            </w:r>
                            <w:r w:rsidR="00196517">
                              <w:rPr>
                                <w:rFonts w:ascii="Comic Sans MS" w:hAnsi="Comic Sans MS"/>
                                <w:sz w:val="18"/>
                              </w:rPr>
                              <w:t>im for at least one per week</w:t>
                            </w:r>
                          </w:p>
                          <w:p w:rsidR="00C63671" w:rsidRPr="00C63671" w:rsidRDefault="00C63671" w:rsidP="00C636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C63671">
                              <w:rPr>
                                <w:rFonts w:ascii="Comic Sans MS" w:hAnsi="Comic Sans MS"/>
                                <w:sz w:val="18"/>
                              </w:rPr>
                              <w:t>Write a book review abou</w:t>
                            </w:r>
                            <w:r w:rsidR="00196517">
                              <w:rPr>
                                <w:rFonts w:ascii="Comic Sans MS" w:hAnsi="Comic Sans MS"/>
                                <w:sz w:val="18"/>
                              </w:rPr>
                              <w:t>t a book you have read recently or write to the author</w:t>
                            </w:r>
                          </w:p>
                          <w:p w:rsidR="00C63671" w:rsidRPr="00C63671" w:rsidRDefault="00C63671" w:rsidP="00C636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C63671">
                              <w:rPr>
                                <w:rFonts w:ascii="Comic Sans MS" w:hAnsi="Comic Sans MS"/>
                                <w:sz w:val="18"/>
                              </w:rPr>
                              <w:t xml:space="preserve">Write a </w:t>
                            </w:r>
                            <w:r w:rsidR="003E06E8">
                              <w:rPr>
                                <w:rFonts w:ascii="Comic Sans MS" w:hAnsi="Comic Sans MS"/>
                                <w:sz w:val="18"/>
                              </w:rPr>
                              <w:t>Kennings poem. Show don’t tell! Can your family members guess what you are describing?</w:t>
                            </w:r>
                            <w:r w:rsidRPr="00C63671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</w:p>
                          <w:p w:rsidR="00C63671" w:rsidRPr="00C63671" w:rsidRDefault="00135EB8" w:rsidP="00C636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Create an information text about Elizabeth I</w:t>
                            </w:r>
                          </w:p>
                          <w:p w:rsidR="00C63671" w:rsidRPr="00C63671" w:rsidRDefault="003E06E8" w:rsidP="00C636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Write a biography of a sports personality</w:t>
                            </w:r>
                          </w:p>
                          <w:p w:rsidR="00C63671" w:rsidRPr="00C63671" w:rsidRDefault="003E06E8" w:rsidP="00C636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Write a letter to a loved one</w:t>
                            </w:r>
                          </w:p>
                          <w:p w:rsidR="00C63671" w:rsidRPr="00C63671" w:rsidRDefault="00C63671" w:rsidP="00C636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C63671">
                              <w:rPr>
                                <w:rFonts w:ascii="Comic Sans MS" w:hAnsi="Comic Sans MS"/>
                                <w:sz w:val="18"/>
                              </w:rPr>
                              <w:t xml:space="preserve">Write a letter to </w:t>
                            </w:r>
                            <w:r w:rsidR="003E06E8">
                              <w:rPr>
                                <w:rFonts w:ascii="Comic Sans MS" w:hAnsi="Comic Sans MS"/>
                                <w:sz w:val="18"/>
                              </w:rPr>
                              <w:t>Queen Elizabeth explaining your thoughts about the refugee crisis</w:t>
                            </w:r>
                            <w:r w:rsidRPr="00C63671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6800C" id="_x0000_s1027" type="#_x0000_t202" style="position:absolute;left:0;text-align:left;margin-left:254.6pt;margin-top:8.4pt;width:252pt;height:2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IfIQIAAE0EAAAOAAAAZHJzL2Uyb0RvYy54bWysVM1u2zAMvg/YOwi6L7bTdEuNOEWXLsOA&#10;7gdo9wCyLMfCJFGTlNjZ05eS3TTdDgOG+SCQIvWR/Eh6dT1oRQ7CeQmmosUsp0QYDo00u4p+f9i+&#10;WVLiAzMNU2BERY/C0+v161er3pZiDh2oRjiCIMaXva1oF4Its8zzTmjmZ2CFQWMLTrOAqttljWM9&#10;omuVzfP8bdaDa6wDLrzH29vRSNcJv20FD1/b1otAVEUxt5BOl846ntl6xcqdY7aTfEqD/UMWmkmD&#10;QU9QtywwsnfyDygtuQMPbZhx0Bm0reQi1YDVFPlv1dx3zIpUC5Lj7Ykm//9g+ZfDN0dkg72jxDCN&#10;LXoQQyDvYSDzyE5vfYlO9xbdwoDX0TNW6u0d8B+eGNh0zOzEjXPQd4I1mF0RX2ZnT0ccH0Hq/jM0&#10;GIbtAySgoXU6AiIZBNGxS8dTZ2IqHC8vsNeLHE0cbRdFUVyiEmOw8um5dT58FKBJFCrqsPUJnh3u&#10;fBhdn1xS+qBks5VKJcXt6o1y5MBwTLbpm9D9uZsypMfwywKD/x3jlOELDC0DDrySuqLLPH4xECsj&#10;cR9Mk+TApBplLE+ZiclI3khjGOphahn6R5ZraI5IrYNxvnEfUejA/aKkx9muqP+5Z05Qoj4ZbM9V&#10;sVjEZUjK4vLdHBV3bqnPLcxwhKpooGQUNyEtUEzbwA22sZWJ4OdMppRxZlOLpv2KS3GuJ6/nv8D6&#10;EQAA//8DAFBLAwQUAAYACAAAACEA6IoLld4AAAALAQAADwAAAGRycy9kb3ducmV2LnhtbEyPQUvD&#10;QBCF74L/YRnBm91txWJjNkUEWwgotAribZsdk2B2Nslu0vjvnZz0OO893nwv3U6uESP2ofakYblQ&#10;IJAKb2sqNby/Pd/cgwjRkDWNJ9TwgwG22eVFahLrz3TA8RhLwSUUEqOhirFNpAxFhc6EhW+R2Pvy&#10;vTORz76UtjdnLneNXCm1ls7UxB8q0+JThcX3cXAaumbzerD5Ln/p1LjfDZ/7Lv8gra+vpscHEBGn&#10;+BeGGZ/RIWOmkx/IBtFouFObFUfZWPOEOaCWt6ycZoslmaXy/4bsFwAA//8DAFBLAQItABQABgAI&#10;AAAAIQC2gziS/gAAAOEBAAATAAAAAAAAAAAAAAAAAAAAAABbQ29udGVudF9UeXBlc10ueG1sUEsB&#10;Ai0AFAAGAAgAAAAhADj9If/WAAAAlAEAAAsAAAAAAAAAAAAAAAAALwEAAF9yZWxzLy5yZWxzUEsB&#10;Ai0AFAAGAAgAAAAhAFtOch8hAgAATQQAAA4AAAAAAAAAAAAAAAAALgIAAGRycy9lMm9Eb2MueG1s&#10;UEsBAi0AFAAGAAgAAAAhAOiKC5XeAAAACwEAAA8AAAAAAAAAAAAAAAAAewQAAGRycy9kb3ducmV2&#10;LnhtbFBLBQYAAAAABAAEAPMAAACGBQAAAAA=&#10;" strokecolor="yellow" strokeweight="3pt">
                <v:textbox>
                  <w:txbxContent>
                    <w:p w:rsidR="005F6042" w:rsidRDefault="00C63671" w:rsidP="005F6042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853CA0">
                        <w:rPr>
                          <w:rFonts w:ascii="Comic Sans MS" w:hAnsi="Comic Sans MS"/>
                          <w:b/>
                          <w:sz w:val="20"/>
                        </w:rPr>
                        <w:t>English:</w:t>
                      </w:r>
                    </w:p>
                    <w:p w:rsidR="00C63671" w:rsidRPr="00B1378E" w:rsidRDefault="009161F2" w:rsidP="00B137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B1378E">
                        <w:rPr>
                          <w:rFonts w:ascii="Comic Sans MS" w:hAnsi="Comic Sans MS"/>
                          <w:sz w:val="18"/>
                        </w:rPr>
                        <w:t>Spellings –</w:t>
                      </w:r>
                      <w:r w:rsidR="0079062F" w:rsidRPr="00B1378E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="00196517" w:rsidRPr="00B1378E">
                        <w:rPr>
                          <w:rFonts w:ascii="Comic Sans MS" w:hAnsi="Comic Sans MS"/>
                          <w:sz w:val="18"/>
                        </w:rPr>
                        <w:t>choose 10 new spellings each week from the 3/4 &amp; 5/6 lists (OLS website)</w:t>
                      </w:r>
                    </w:p>
                    <w:p w:rsidR="00C63671" w:rsidRPr="00C63671" w:rsidRDefault="00C63671" w:rsidP="00C636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C63671">
                        <w:rPr>
                          <w:rFonts w:ascii="Comic Sans MS" w:hAnsi="Comic Sans MS"/>
                          <w:sz w:val="18"/>
                        </w:rPr>
                        <w:t>Read lots of books!</w:t>
                      </w:r>
                      <w:r w:rsidR="00B1378E">
                        <w:rPr>
                          <w:rFonts w:ascii="Comic Sans MS" w:hAnsi="Comic Sans MS"/>
                          <w:sz w:val="18"/>
                        </w:rPr>
                        <w:t xml:space="preserve"> Read every day and a</w:t>
                      </w:r>
                      <w:r w:rsidR="00196517">
                        <w:rPr>
                          <w:rFonts w:ascii="Comic Sans MS" w:hAnsi="Comic Sans MS"/>
                          <w:sz w:val="18"/>
                        </w:rPr>
                        <w:t>im for at least one per week</w:t>
                      </w:r>
                    </w:p>
                    <w:p w:rsidR="00C63671" w:rsidRPr="00C63671" w:rsidRDefault="00C63671" w:rsidP="00C636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C63671">
                        <w:rPr>
                          <w:rFonts w:ascii="Comic Sans MS" w:hAnsi="Comic Sans MS"/>
                          <w:sz w:val="18"/>
                        </w:rPr>
                        <w:t>Write a book review abou</w:t>
                      </w:r>
                      <w:r w:rsidR="00196517">
                        <w:rPr>
                          <w:rFonts w:ascii="Comic Sans MS" w:hAnsi="Comic Sans MS"/>
                          <w:sz w:val="18"/>
                        </w:rPr>
                        <w:t>t a book you have read recently or write to the author</w:t>
                      </w:r>
                    </w:p>
                    <w:p w:rsidR="00C63671" w:rsidRPr="00C63671" w:rsidRDefault="00C63671" w:rsidP="00C636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C63671">
                        <w:rPr>
                          <w:rFonts w:ascii="Comic Sans MS" w:hAnsi="Comic Sans MS"/>
                          <w:sz w:val="18"/>
                        </w:rPr>
                        <w:t xml:space="preserve">Write a </w:t>
                      </w:r>
                      <w:r w:rsidR="003E06E8">
                        <w:rPr>
                          <w:rFonts w:ascii="Comic Sans MS" w:hAnsi="Comic Sans MS"/>
                          <w:sz w:val="18"/>
                        </w:rPr>
                        <w:t>Kennings poem. Show don’t tell! Can your family members guess what you are describing?</w:t>
                      </w:r>
                      <w:r w:rsidRPr="00C63671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</w:p>
                    <w:p w:rsidR="00C63671" w:rsidRPr="00C63671" w:rsidRDefault="00135EB8" w:rsidP="00C636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Create an information text about Elizabeth I</w:t>
                      </w:r>
                    </w:p>
                    <w:p w:rsidR="00C63671" w:rsidRPr="00C63671" w:rsidRDefault="003E06E8" w:rsidP="00C636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Write a biography of a sports personality</w:t>
                      </w:r>
                    </w:p>
                    <w:p w:rsidR="00C63671" w:rsidRPr="00C63671" w:rsidRDefault="003E06E8" w:rsidP="00C636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Write a letter to a loved one</w:t>
                      </w:r>
                    </w:p>
                    <w:p w:rsidR="00C63671" w:rsidRPr="00C63671" w:rsidRDefault="00C63671" w:rsidP="00C636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C63671">
                        <w:rPr>
                          <w:rFonts w:ascii="Comic Sans MS" w:hAnsi="Comic Sans MS"/>
                          <w:sz w:val="18"/>
                        </w:rPr>
                        <w:t xml:space="preserve">Write a letter to </w:t>
                      </w:r>
                      <w:r w:rsidR="003E06E8">
                        <w:rPr>
                          <w:rFonts w:ascii="Comic Sans MS" w:hAnsi="Comic Sans MS"/>
                          <w:sz w:val="18"/>
                        </w:rPr>
                        <w:t>Queen Elizabeth explaining your thoughts about the refugee crisis</w:t>
                      </w:r>
                      <w:r w:rsidRPr="00C63671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2477A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BF24C" wp14:editId="707B1BD5">
                <wp:simplePos x="0" y="0"/>
                <wp:positionH relativeFrom="column">
                  <wp:posOffset>6699885</wp:posOffset>
                </wp:positionH>
                <wp:positionV relativeFrom="paragraph">
                  <wp:posOffset>106680</wp:posOffset>
                </wp:positionV>
                <wp:extent cx="3200400" cy="3111500"/>
                <wp:effectExtent l="19050" t="1905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11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671" w:rsidRPr="00853CA0" w:rsidRDefault="00C63671" w:rsidP="00C6367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53CA0">
                              <w:rPr>
                                <w:rFonts w:ascii="Comic Sans MS" w:hAnsi="Comic Sans MS"/>
                                <w:b/>
                              </w:rPr>
                              <w:t xml:space="preserve">Science: </w:t>
                            </w:r>
                          </w:p>
                          <w:p w:rsidR="00C63671" w:rsidRDefault="003E06E8" w:rsidP="003E06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Visit  </w:t>
                            </w:r>
                            <w:hyperlink r:id="rId9" w:history="1">
                              <w:r w:rsidRPr="00C33C92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</w:rPr>
                                <w:t>https://www.bbc.co.uk/bitesize/topics/zryycdm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to continue your science learning</w:t>
                            </w:r>
                          </w:p>
                          <w:p w:rsidR="00C63671" w:rsidRDefault="003E06E8" w:rsidP="00C636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Find out what changes are reversible and irreversible</w:t>
                            </w:r>
                          </w:p>
                          <w:p w:rsidR="00C63671" w:rsidRDefault="003E06E8" w:rsidP="00C636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Research a scientist from history and a modern day female scientist</w:t>
                            </w:r>
                          </w:p>
                          <w:p w:rsidR="00C63671" w:rsidRDefault="003E06E8" w:rsidP="00C636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Design, set up and carry out as many experiments as you can. Take photos and annotate them explaining what you did</w:t>
                            </w:r>
                          </w:p>
                          <w:p w:rsidR="003E06E8" w:rsidRDefault="003E06E8" w:rsidP="003E06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Write a list of questions you want to find out about in our next topic, Living Things &amp; their Habitats</w:t>
                            </w:r>
                          </w:p>
                          <w:p w:rsidR="003E06E8" w:rsidRDefault="003E06E8" w:rsidP="00C636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63671" w:rsidRPr="00F2477A" w:rsidRDefault="00C63671" w:rsidP="00C63671">
                            <w:pPr>
                              <w:pStyle w:val="ListParagraph"/>
                              <w:ind w:left="78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BF24C" id="_x0000_s1028" type="#_x0000_t202" style="position:absolute;left:0;text-align:left;margin-left:527.55pt;margin-top:8.4pt;width:252pt;height:2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QcIwIAAE0EAAAOAAAAZHJzL2Uyb0RvYy54bWysVG1v0zAQ/o7Ef7D8nSbpOihR02l0FCGN&#10;F2njBziO01jYPmO7Tcqv5+xkXTeQkBD5YPl85+funuec1dWgFTkI5yWYihaznBJhODTS7Cr67X77&#10;akmJD8w0TIERFT0KT6/WL1+seluKOXSgGuEIghhf9raiXQi2zDLPO6GZn4EVBp0tOM0Cmm6XNY71&#10;iK5VNs/z11kPrrEOuPAeT29GJ10n/LYVPHxpWy8CURXF2kJaXVrruGbrFSt3jtlO8qkM9g9VaCYN&#10;Jj1B3bDAyN7J36C05A48tGHGQWfQtpKL1AN2U+TPurnrmBWpFyTH2xNN/v/B8s+Hr47IpqJzSgzT&#10;KNG9GAJ5BwOZR3Z660sMurMYFgY8RpVTp97eAv/uiYFNx8xOXDsHfSdYg9UV8WZ2dnXE8RGk7j9B&#10;g2nYPkACGlqnI3VIBkF0VOl4UiaWwvHwArVe5Oji6LsoiuISjZiDlQ/XrfPhgwBN4qaiDqVP8Oxw&#10;68MY+hASs3lQstlKpZLhdvVGOXJgOCbb9E3oT8KUIT2mXxaY/G8YOX5/wtAy4MArqSu6jDHTCEbi&#10;3psG62RlYFKNe2xPmYnJSN5IYxjqYZIM4yPLNTRHpNbBON/4HnHTgftJSY+zXVH/Y8+coER9NCjP&#10;22KxiI8hGYvLN3M03LmnPvcwwxGqooGScbsJ6QHFUg1co4ytTAQ/VjKVjDObJJreV3wU53aKevwL&#10;rH8BAAD//wMAUEsDBBQABgAIAAAAIQChvyN63AAAAAwBAAAPAAAAZHJzL2Rvd25yZXYueG1sTE/L&#10;TsMwELwj8Q/WVuJGnSA5tCFOVSFxQgjR9MLNjbdJ1Hgd2W4b/p7tCW47D83OVJvZjeKCIQ6eNOTL&#10;DARS6+1AnYZ98/a4AhGTIWtGT6jhByNs6vu7ypTWX+kLL7vUCQ6hWBoNfUpTKWVse3QmLv2ExNrR&#10;B2cSw9BJG8yVw90on7KskM4MxB96M+Frj+1pd3YaPrbrNpiwek/4rMJn0Ux5c/rW+mExb19AJJzT&#10;nxlu9bk61Nzp4M9koxgZZ0rl7OWr4A03h1JrZg4aVMaUrCv5f0T9CwAA//8DAFBLAQItABQABgAI&#10;AAAAIQC2gziS/gAAAOEBAAATAAAAAAAAAAAAAAAAAAAAAABbQ29udGVudF9UeXBlc10ueG1sUEsB&#10;Ai0AFAAGAAgAAAAhADj9If/WAAAAlAEAAAsAAAAAAAAAAAAAAAAALwEAAF9yZWxzLy5yZWxzUEsB&#10;Ai0AFAAGAAgAAAAhAKeK1BwjAgAATQQAAA4AAAAAAAAAAAAAAAAALgIAAGRycy9lMm9Eb2MueG1s&#10;UEsBAi0AFAAGAAgAAAAhAKG/I3rcAAAADAEAAA8AAAAAAAAAAAAAAAAAfQQAAGRycy9kb3ducmV2&#10;LnhtbFBLBQYAAAAABAAEAPMAAACGBQAAAAA=&#10;" strokecolor="red" strokeweight="3pt">
                <v:textbox>
                  <w:txbxContent>
                    <w:p w:rsidR="00C63671" w:rsidRPr="00853CA0" w:rsidRDefault="00C63671" w:rsidP="00C63671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53CA0">
                        <w:rPr>
                          <w:rFonts w:ascii="Comic Sans MS" w:hAnsi="Comic Sans MS"/>
                          <w:b/>
                        </w:rPr>
                        <w:t xml:space="preserve">Science: </w:t>
                      </w:r>
                    </w:p>
                    <w:p w:rsidR="00C63671" w:rsidRDefault="003E06E8" w:rsidP="003E06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Visit  </w:t>
                      </w:r>
                      <w:hyperlink r:id="rId10" w:history="1">
                        <w:r w:rsidRPr="00C33C92">
                          <w:rPr>
                            <w:rStyle w:val="Hyperlink"/>
                            <w:rFonts w:ascii="Comic Sans MS" w:hAnsi="Comic Sans MS"/>
                            <w:sz w:val="20"/>
                          </w:rPr>
                          <w:t>https://www.bbc.co.uk/bitesize/topics/zryycdm</w:t>
                        </w:r>
                      </w:hyperlink>
                      <w:r>
                        <w:rPr>
                          <w:rFonts w:ascii="Comic Sans MS" w:hAnsi="Comic Sans MS"/>
                          <w:sz w:val="20"/>
                        </w:rPr>
                        <w:t xml:space="preserve"> to continue your science learning</w:t>
                      </w:r>
                    </w:p>
                    <w:p w:rsidR="00C63671" w:rsidRDefault="003E06E8" w:rsidP="00C636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Find out what changes are reversible and irreversible</w:t>
                      </w:r>
                    </w:p>
                    <w:p w:rsidR="00C63671" w:rsidRDefault="003E06E8" w:rsidP="00C636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Research a scientist from history and a modern day female scientist</w:t>
                      </w:r>
                    </w:p>
                    <w:p w:rsidR="00C63671" w:rsidRDefault="003E06E8" w:rsidP="00C636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Design, set up and carry out as many experiments as you can. Take photos and annotate them explaining what you did</w:t>
                      </w:r>
                    </w:p>
                    <w:p w:rsidR="003E06E8" w:rsidRDefault="003E06E8" w:rsidP="003E06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Write a list of questions you want to find out about in our next topic, Living Things &amp; their Habitats</w:t>
                      </w:r>
                    </w:p>
                    <w:p w:rsidR="003E06E8" w:rsidRDefault="003E06E8" w:rsidP="00C636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63671" w:rsidRPr="00F2477A" w:rsidRDefault="00C63671" w:rsidP="00C63671">
                      <w:pPr>
                        <w:pStyle w:val="ListParagraph"/>
                        <w:ind w:left="780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3671" w:rsidRPr="000061D6" w:rsidRDefault="00C63671" w:rsidP="00C63671">
      <w:pPr>
        <w:rPr>
          <w:rFonts w:ascii="Comic Sans MS" w:hAnsi="Comic Sans MS"/>
          <w:sz w:val="24"/>
        </w:rPr>
      </w:pPr>
    </w:p>
    <w:p w:rsidR="00C63671" w:rsidRPr="000061D6" w:rsidRDefault="00C63671" w:rsidP="00C63671">
      <w:pPr>
        <w:rPr>
          <w:rFonts w:ascii="Comic Sans MS" w:hAnsi="Comic Sans MS"/>
          <w:sz w:val="24"/>
        </w:rPr>
      </w:pPr>
    </w:p>
    <w:p w:rsidR="00C63671" w:rsidRPr="000061D6" w:rsidRDefault="00C63671" w:rsidP="00C63671">
      <w:pPr>
        <w:rPr>
          <w:rFonts w:ascii="Comic Sans MS" w:hAnsi="Comic Sans MS"/>
          <w:sz w:val="24"/>
        </w:rPr>
      </w:pPr>
    </w:p>
    <w:p w:rsidR="00C63671" w:rsidRPr="000061D6" w:rsidRDefault="00C63671" w:rsidP="00C63671">
      <w:pPr>
        <w:rPr>
          <w:rFonts w:ascii="Comic Sans MS" w:hAnsi="Comic Sans MS"/>
          <w:sz w:val="24"/>
        </w:rPr>
      </w:pPr>
    </w:p>
    <w:p w:rsidR="00C63671" w:rsidRPr="000061D6" w:rsidRDefault="00C63671" w:rsidP="00C63671">
      <w:pPr>
        <w:rPr>
          <w:rFonts w:ascii="Comic Sans MS" w:hAnsi="Comic Sans MS"/>
          <w:sz w:val="24"/>
        </w:rPr>
      </w:pPr>
    </w:p>
    <w:p w:rsidR="00C63671" w:rsidRPr="000061D6" w:rsidRDefault="00C63671" w:rsidP="00C63671">
      <w:pPr>
        <w:rPr>
          <w:rFonts w:ascii="Comic Sans MS" w:hAnsi="Comic Sans MS"/>
          <w:sz w:val="24"/>
        </w:rPr>
      </w:pPr>
    </w:p>
    <w:p w:rsidR="00C63671" w:rsidRDefault="00C63671" w:rsidP="00C63671">
      <w:pPr>
        <w:rPr>
          <w:rFonts w:ascii="Comic Sans MS" w:hAnsi="Comic Sans MS"/>
          <w:sz w:val="24"/>
        </w:rPr>
      </w:pPr>
    </w:p>
    <w:p w:rsidR="00C63671" w:rsidRDefault="00C63671" w:rsidP="00C63671">
      <w:pPr>
        <w:rPr>
          <w:rFonts w:ascii="Comic Sans MS" w:hAnsi="Comic Sans MS"/>
          <w:sz w:val="24"/>
        </w:rPr>
      </w:pPr>
    </w:p>
    <w:p w:rsidR="00C63671" w:rsidRDefault="003702A2" w:rsidP="00C63671">
      <w:pPr>
        <w:rPr>
          <w:rFonts w:ascii="Comic Sans MS" w:hAnsi="Comic Sans MS"/>
          <w:sz w:val="24"/>
        </w:rPr>
      </w:pPr>
      <w:r w:rsidRPr="00F2477A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F0A936" wp14:editId="1F982BF9">
                <wp:simplePos x="0" y="0"/>
                <wp:positionH relativeFrom="column">
                  <wp:posOffset>40005</wp:posOffset>
                </wp:positionH>
                <wp:positionV relativeFrom="paragraph">
                  <wp:posOffset>52070</wp:posOffset>
                </wp:positionV>
                <wp:extent cx="4857750" cy="1695450"/>
                <wp:effectExtent l="19050" t="1905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671" w:rsidRPr="00853CA0" w:rsidRDefault="00C63671" w:rsidP="00C6367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53CA0">
                              <w:rPr>
                                <w:rFonts w:ascii="Comic Sans MS" w:hAnsi="Comic Sans MS"/>
                                <w:b/>
                              </w:rPr>
                              <w:t>Art and Humanities:</w:t>
                            </w:r>
                          </w:p>
                          <w:p w:rsidR="00C63671" w:rsidRPr="00CA24F2" w:rsidRDefault="003E06E8" w:rsidP="00C636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Paint a portrait of your favourite Tudor</w:t>
                            </w:r>
                          </w:p>
                          <w:p w:rsidR="00C63671" w:rsidRPr="00CA24F2" w:rsidRDefault="00135EB8" w:rsidP="00C636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Research Tudor buildings and create a Tudor house</w:t>
                            </w:r>
                          </w:p>
                          <w:p w:rsidR="00C63671" w:rsidRPr="00CA24F2" w:rsidRDefault="00135EB8" w:rsidP="00C636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Design a new outfit for Queen Elizabeth I</w:t>
                            </w:r>
                          </w:p>
                          <w:p w:rsidR="00C63671" w:rsidRPr="001660CE" w:rsidRDefault="00BD40DF" w:rsidP="00C636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Research Monet and paint in his style the view from your window</w:t>
                            </w:r>
                          </w:p>
                          <w:p w:rsidR="001660CE" w:rsidRPr="00CA24F2" w:rsidRDefault="001660CE" w:rsidP="00C636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Research and compare art from history and modern art. Explain which you prefer and why</w:t>
                            </w:r>
                          </w:p>
                          <w:p w:rsidR="00C63671" w:rsidRPr="00F2477A" w:rsidRDefault="00C63671" w:rsidP="00C6367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63671" w:rsidRPr="00F2477A" w:rsidRDefault="00C63671" w:rsidP="00C63671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0A936" id="_x0000_s1029" type="#_x0000_t202" style="position:absolute;margin-left:3.15pt;margin-top:4.1pt;width:382.5pt;height:1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hkPwIAAHQEAAAOAAAAZHJzL2Uyb0RvYy54bWysVNtu2zAMfR+wfxD0vjjJcqsRp+jSZRjQ&#10;XYB2H8DIcixMEj1JiZ19fSk5TZPtbZgfBFEkj8hzRC9vO6PZQTqv0BZ8NBhyJq3AUtldwX88bd4t&#10;OPMBbAkarSz4UXp+u3r7Ztk2uRxjjbqUjhGI9XnbFLwOocmzzItaGvADbKQlZ4XOQCDT7bLSQUvo&#10;Rmfj4XCWtejKxqGQ3tPpfe/kq4RfVVKEb1XlZWC64FRbSKtL6zau2WoJ+c5BUytxKgP+oQoDytKl&#10;Z6h7CMD2Tv0FZZRw6LEKA4Emw6pSQqYeqJvR8I9uHmtoZOqFyPHNmSb//2DF18N3x1RZ8PecWTAk&#10;0ZPsAvuAHRtHdtrG5xT02FBY6OiYVE6d+uYBxU/PLK5rsDt55xy2tYSSqhvFzOwitcfxEWTbfsGS&#10;roF9wATUVc5E6ogMRuik0vGsTCxF0OFkMZ3Pp+QS5BvNbqYTMuIdkL+kN86HTxINi5uCO5I+wcPh&#10;wYc+9CUk3uZRq3KjtE6G223X2rED0DPZpO+EfhWmLWuJqMVoOOwpuMKIT1aeUUAIacMsxem9oZ57&#10;dOqCsvt60iuPKamRq6uMCjQXWpmCLyihT4E88vvRlpQOeQCl+z2xoO2J8Mhxz3bott1JWYqPYmyx&#10;PJICDvsxoLGlTY3uN2ctjUDB/a89OMmZ/mxJxZvRZBJnJhmT6XxMhrv0bC89YAVBFTxw1m/XIc1Z&#10;LNXiHaldqaTDayWnkulpJwJOYxhn59JOUa8/i9UzAAAA//8DAFBLAwQUAAYACAAAACEAR0PRc94A&#10;AAAHAQAADwAAAGRycy9kb3ducmV2LnhtbEyOwUrDQBRF94L/MDzBnZ00waakeSlaFQQFbfUDppnX&#10;JCTzJmSmTdqvd1zp8nIv5558PZlOnGhwjWWE+SwCQVxa3XCF8P31crcE4bxirTrLhHAmB+vi+ipX&#10;mbYjb+m085UIEHaZQqi97zMpXVmTUW5me+LQHexglA9xqKQe1BjgppNxFC2kUQ2Hh1r1tKmpbHdH&#10;gzB+vF8eXxN+SzbP2/7p89J27blFvL2ZHlYgPE3+bwy/+kEdiuC0t0fWTnQIiyQMEZYxiNCm6Tzk&#10;PUKc3scgi1z+9y9+AAAA//8DAFBLAQItABQABgAIAAAAIQC2gziS/gAAAOEBAAATAAAAAAAAAAAA&#10;AAAAAAAAAABbQ29udGVudF9UeXBlc10ueG1sUEsBAi0AFAAGAAgAAAAhADj9If/WAAAAlAEAAAsA&#10;AAAAAAAAAAAAAAAALwEAAF9yZWxzLy5yZWxzUEsBAi0AFAAGAAgAAAAhACUJWGQ/AgAAdAQAAA4A&#10;AAAAAAAAAAAAAAAALgIAAGRycy9lMm9Eb2MueG1sUEsBAi0AFAAGAAgAAAAhAEdD0XPeAAAABwEA&#10;AA8AAAAAAAAAAAAAAAAAmQQAAGRycy9kb3ducmV2LnhtbFBLBQYAAAAABAAEAPMAAACkBQAAAAA=&#10;" strokecolor="#e36c0a [2409]" strokeweight="3pt">
                <v:textbox>
                  <w:txbxContent>
                    <w:p w:rsidR="00C63671" w:rsidRPr="00853CA0" w:rsidRDefault="00C63671" w:rsidP="00C63671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53CA0">
                        <w:rPr>
                          <w:rFonts w:ascii="Comic Sans MS" w:hAnsi="Comic Sans MS"/>
                          <w:b/>
                        </w:rPr>
                        <w:t>Art and Humanities:</w:t>
                      </w:r>
                    </w:p>
                    <w:p w:rsidR="00C63671" w:rsidRPr="00CA24F2" w:rsidRDefault="003E06E8" w:rsidP="00C636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Paint a portrait of your favourite Tudor</w:t>
                      </w:r>
                    </w:p>
                    <w:p w:rsidR="00C63671" w:rsidRPr="00CA24F2" w:rsidRDefault="00135EB8" w:rsidP="00C636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Research Tudor buildings and create a Tudor house</w:t>
                      </w:r>
                    </w:p>
                    <w:p w:rsidR="00C63671" w:rsidRPr="00CA24F2" w:rsidRDefault="00135EB8" w:rsidP="00C636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Design a new outfit for Queen Elizabeth I</w:t>
                      </w:r>
                    </w:p>
                    <w:p w:rsidR="00C63671" w:rsidRPr="001660CE" w:rsidRDefault="00BD40DF" w:rsidP="00C636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Research Monet and paint in his style the view from your window</w:t>
                      </w:r>
                    </w:p>
                    <w:p w:rsidR="001660CE" w:rsidRPr="00CA24F2" w:rsidRDefault="001660CE" w:rsidP="00C636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Research and compare art from history and modern art. Explain which you prefer and why</w:t>
                      </w:r>
                    </w:p>
                    <w:p w:rsidR="00C63671" w:rsidRPr="00F2477A" w:rsidRDefault="00C63671" w:rsidP="00C63671">
                      <w:pPr>
                        <w:rPr>
                          <w:rFonts w:ascii="Comic Sans MS" w:hAnsi="Comic Sans MS"/>
                        </w:rPr>
                      </w:pPr>
                    </w:p>
                    <w:p w:rsidR="00C63671" w:rsidRPr="00F2477A" w:rsidRDefault="00C63671" w:rsidP="00C63671">
                      <w:pPr>
                        <w:pStyle w:val="ListParagraph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477A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D025D" wp14:editId="27806D5F">
                <wp:simplePos x="0" y="0"/>
                <wp:positionH relativeFrom="column">
                  <wp:posOffset>5043805</wp:posOffset>
                </wp:positionH>
                <wp:positionV relativeFrom="paragraph">
                  <wp:posOffset>52060</wp:posOffset>
                </wp:positionV>
                <wp:extent cx="4857750" cy="1695450"/>
                <wp:effectExtent l="19050" t="1905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671" w:rsidRPr="00853CA0" w:rsidRDefault="00C63671" w:rsidP="00C6367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53CA0">
                              <w:rPr>
                                <w:rFonts w:ascii="Comic Sans MS" w:hAnsi="Comic Sans MS"/>
                                <w:b/>
                              </w:rPr>
                              <w:t>PSHE and RE:</w:t>
                            </w:r>
                          </w:p>
                          <w:p w:rsidR="00C63671" w:rsidRPr="009878BD" w:rsidRDefault="00C63671" w:rsidP="00C636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878BD">
                              <w:rPr>
                                <w:rFonts w:ascii="Comic Sans MS" w:hAnsi="Comic Sans MS"/>
                                <w:sz w:val="18"/>
                              </w:rPr>
                              <w:t>Cr</w:t>
                            </w:r>
                            <w:r w:rsidR="001660CE">
                              <w:rPr>
                                <w:rFonts w:ascii="Comic Sans MS" w:hAnsi="Comic Sans MS"/>
                                <w:sz w:val="18"/>
                              </w:rPr>
                              <w:t>eate an internet safety poster</w:t>
                            </w:r>
                          </w:p>
                          <w:p w:rsidR="00C63671" w:rsidRPr="009878BD" w:rsidRDefault="00853CA0" w:rsidP="00C636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Write a recipe for a perfect friendship</w:t>
                            </w:r>
                          </w:p>
                          <w:p w:rsidR="00C63671" w:rsidRPr="009878BD" w:rsidRDefault="00C63671" w:rsidP="00C636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878BD">
                              <w:rPr>
                                <w:rFonts w:ascii="Comic Sans MS" w:hAnsi="Comic Sans MS"/>
                                <w:sz w:val="18"/>
                              </w:rPr>
                              <w:t xml:space="preserve">Design a poster or write instructions to tell people how to </w:t>
                            </w:r>
                            <w:r w:rsidR="001660CE">
                              <w:rPr>
                                <w:rFonts w:ascii="Comic Sans MS" w:hAnsi="Comic Sans MS"/>
                                <w:sz w:val="18"/>
                              </w:rPr>
                              <w:t>wash their hands</w:t>
                            </w:r>
                            <w:r w:rsidRPr="009878BD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</w:p>
                          <w:p w:rsidR="00C63671" w:rsidRPr="00C63671" w:rsidRDefault="00C63671" w:rsidP="00C636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Keep a daily d</w:t>
                            </w:r>
                            <w:r w:rsidR="00853CA0">
                              <w:rPr>
                                <w:rFonts w:ascii="Comic Sans MS" w:hAnsi="Comic Sans MS"/>
                                <w:sz w:val="18"/>
                              </w:rPr>
                              <w:t>iary about your time off school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</w:p>
                          <w:p w:rsidR="00C63671" w:rsidRPr="009878BD" w:rsidRDefault="00C63671" w:rsidP="00C636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878BD">
                              <w:rPr>
                                <w:rFonts w:ascii="Comic Sans MS" w:hAnsi="Comic Sans MS"/>
                                <w:sz w:val="18"/>
                              </w:rPr>
                              <w:t xml:space="preserve">Write a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prayer for the world at this t</w:t>
                            </w:r>
                            <w:r w:rsidR="00853CA0">
                              <w:rPr>
                                <w:rFonts w:ascii="Comic Sans MS" w:hAnsi="Comic Sans MS"/>
                                <w:sz w:val="18"/>
                              </w:rPr>
                              <w:t>ime</w:t>
                            </w:r>
                            <w:r w:rsidRPr="009878BD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</w:p>
                          <w:p w:rsidR="00C63671" w:rsidRPr="009878BD" w:rsidRDefault="00C63671" w:rsidP="00C636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878BD">
                              <w:rPr>
                                <w:rFonts w:ascii="Comic Sans MS" w:hAnsi="Comic Sans MS"/>
                                <w:sz w:val="18"/>
                              </w:rPr>
                              <w:t xml:space="preserve">Design a poster for our school Gospel values. How do you show </w:t>
                            </w:r>
                            <w:r w:rsidR="001660CE">
                              <w:rPr>
                                <w:rFonts w:ascii="Comic Sans MS" w:hAnsi="Comic Sans MS"/>
                                <w:sz w:val="18"/>
                              </w:rPr>
                              <w:t xml:space="preserve">each of </w:t>
                            </w:r>
                            <w:r w:rsidRPr="009878BD">
                              <w:rPr>
                                <w:rFonts w:ascii="Comic Sans MS" w:hAnsi="Comic Sans MS"/>
                                <w:sz w:val="18"/>
                              </w:rPr>
                              <w:t xml:space="preserve">them? </w:t>
                            </w:r>
                          </w:p>
                          <w:p w:rsidR="00C63671" w:rsidRPr="009878BD" w:rsidRDefault="00C63671" w:rsidP="00C63671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63671" w:rsidRPr="00F2477A" w:rsidRDefault="00C63671" w:rsidP="00C6367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63671" w:rsidRPr="00F2477A" w:rsidRDefault="00C63671" w:rsidP="00C63671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D025D" id="_x0000_s1030" type="#_x0000_t202" style="position:absolute;margin-left:397.15pt;margin-top:4.1pt;width:382.5pt;height:1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HubKwIAAE0EAAAOAAAAZHJzL2Uyb0RvYy54bWysVM1u2zAMvg/YOwi6L3ZSp0mNOEWWLsOA&#10;7gdo9wCyLMfCJNGTlNjd05eSnTTdsMswHwRSpD6SH0mvbnutyFFYJ8EUdDpJKRGGQyXNvqDfH3fv&#10;lpQ4z0zFFBhR0Cfh6O367ZtV1+ZiBg2oSliCIMblXVvQxvs2TxLHG6GZm0ArDBprsJp5VO0+qSzr&#10;EF2rZJam10kHtmotcOEc3t4NRrqO+HUtuP9a1054ogqKufl42niW4UzWK5bvLWsbycc02D9koZk0&#10;GPQMdcc8Iwcr/4DSkltwUPsJB51AXUsuYg1YzTT9rZqHhrUi1oLkuPZMk/t/sPzL8ZslsipoRolh&#10;Glv0KHpP3kNPZoGdrnU5Oj206OZ7vMYux0pdew/8hyMGtg0ze7GxFrpGsAqzm4aXycXTAccFkLL7&#10;DBWGYQcPEaivrQ7UIRkE0bFLT+fOhFQ4XmbL+WIxRxNH2/T6Zp6hEmKw/PS8tc5/FKBJEApqsfUR&#10;nh3vnR9cTy4hmgMlq51UKip2X26VJUeGY7KL34j+yk0Z0hX0ajlN04GCv2Is0qt0c8rwFYaWHgde&#10;SV3QZRq+EIjlgbgPpoqyZ1INMpanzMhkIG+g0fdlP7YM/QPLJVRPSK2FYb5xH1FowP6ipMPZLqj7&#10;eWBWUKI+GWzPzTTLwjJEJZsvZqjYS0t5aWGGI1RBPSWDuPVxgULaBjbYxlpGgl8yGVPGmY0tGvcr&#10;LMWlHr1e/gLrZwAAAP//AwBQSwMEFAAGAAgAAAAhAE9fXpTfAAAACgEAAA8AAABkcnMvZG93bnJl&#10;di54bWxMj8FOwzAQRO9I/IO1SNyoQyC0CXEqVKlC5daG3B17SaLG68h228DX457gODujmbflejYj&#10;O6PzgyUBj4sEGJKyeqBOwGe9fVgB80GSlqMlFPCNHtbV7U0pC20vtMfzIXQslpAvpIA+hKng3Kse&#10;jfQLOyFF78s6I0OUruPayUssNyNPk+SFGzlQXOjlhJse1fFwMgKo2ddqWzeuOe66fNdu/M/7hxLi&#10;/m5+ewUWcA5/YbjiR3SoIlNrT6Q9GwUs8+enGBWwSoFd/SzL46EVkC6zFHhV8v8vVL8AAAD//wMA&#10;UEsBAi0AFAAGAAgAAAAhALaDOJL+AAAA4QEAABMAAAAAAAAAAAAAAAAAAAAAAFtDb250ZW50X1R5&#10;cGVzXS54bWxQSwECLQAUAAYACAAAACEAOP0h/9YAAACUAQAACwAAAAAAAAAAAAAAAAAvAQAAX3Jl&#10;bHMvLnJlbHNQSwECLQAUAAYACAAAACEAseR7mysCAABNBAAADgAAAAAAAAAAAAAAAAAuAgAAZHJz&#10;L2Uyb0RvYy54bWxQSwECLQAUAAYACAAAACEAT19elN8AAAAKAQAADwAAAAAAAAAAAAAAAACFBAAA&#10;ZHJzL2Rvd25yZXYueG1sUEsFBgAAAAAEAAQA8wAAAJEFAAAAAA==&#10;" strokecolor="#7030a0" strokeweight="3pt">
                <v:textbox>
                  <w:txbxContent>
                    <w:p w:rsidR="00C63671" w:rsidRPr="00853CA0" w:rsidRDefault="00C63671" w:rsidP="00C63671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53CA0">
                        <w:rPr>
                          <w:rFonts w:ascii="Comic Sans MS" w:hAnsi="Comic Sans MS"/>
                          <w:b/>
                        </w:rPr>
                        <w:t>PSHE and RE:</w:t>
                      </w:r>
                    </w:p>
                    <w:p w:rsidR="00C63671" w:rsidRPr="009878BD" w:rsidRDefault="00C63671" w:rsidP="00C636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9878BD">
                        <w:rPr>
                          <w:rFonts w:ascii="Comic Sans MS" w:hAnsi="Comic Sans MS"/>
                          <w:sz w:val="18"/>
                        </w:rPr>
                        <w:t>Cr</w:t>
                      </w:r>
                      <w:r w:rsidR="001660CE">
                        <w:rPr>
                          <w:rFonts w:ascii="Comic Sans MS" w:hAnsi="Comic Sans MS"/>
                          <w:sz w:val="18"/>
                        </w:rPr>
                        <w:t>eate an internet safety poster</w:t>
                      </w:r>
                    </w:p>
                    <w:p w:rsidR="00C63671" w:rsidRPr="009878BD" w:rsidRDefault="00853CA0" w:rsidP="00C636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Write a recipe for a perfect friendship</w:t>
                      </w:r>
                    </w:p>
                    <w:p w:rsidR="00C63671" w:rsidRPr="009878BD" w:rsidRDefault="00C63671" w:rsidP="00C636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9878BD">
                        <w:rPr>
                          <w:rFonts w:ascii="Comic Sans MS" w:hAnsi="Comic Sans MS"/>
                          <w:sz w:val="18"/>
                        </w:rPr>
                        <w:t xml:space="preserve">Design a poster or write instructions to tell people how to </w:t>
                      </w:r>
                      <w:r w:rsidR="001660CE">
                        <w:rPr>
                          <w:rFonts w:ascii="Comic Sans MS" w:hAnsi="Comic Sans MS"/>
                          <w:sz w:val="18"/>
                        </w:rPr>
                        <w:t>wash their hands</w:t>
                      </w:r>
                      <w:r w:rsidRPr="009878BD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</w:p>
                    <w:p w:rsidR="00C63671" w:rsidRPr="00C63671" w:rsidRDefault="00C63671" w:rsidP="00C636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Keep a daily d</w:t>
                      </w:r>
                      <w:r w:rsidR="00853CA0">
                        <w:rPr>
                          <w:rFonts w:ascii="Comic Sans MS" w:hAnsi="Comic Sans MS"/>
                          <w:sz w:val="18"/>
                        </w:rPr>
                        <w:t>iary about your time off school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</w:p>
                    <w:p w:rsidR="00C63671" w:rsidRPr="009878BD" w:rsidRDefault="00C63671" w:rsidP="00C636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9878BD">
                        <w:rPr>
                          <w:rFonts w:ascii="Comic Sans MS" w:hAnsi="Comic Sans MS"/>
                          <w:sz w:val="18"/>
                        </w:rPr>
                        <w:t xml:space="preserve">Write a 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prayer for the world at this t</w:t>
                      </w:r>
                      <w:r w:rsidR="00853CA0">
                        <w:rPr>
                          <w:rFonts w:ascii="Comic Sans MS" w:hAnsi="Comic Sans MS"/>
                          <w:sz w:val="18"/>
                        </w:rPr>
                        <w:t>ime</w:t>
                      </w:r>
                      <w:r w:rsidRPr="009878BD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</w:p>
                    <w:p w:rsidR="00C63671" w:rsidRPr="009878BD" w:rsidRDefault="00C63671" w:rsidP="00C636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9878BD">
                        <w:rPr>
                          <w:rFonts w:ascii="Comic Sans MS" w:hAnsi="Comic Sans MS"/>
                          <w:sz w:val="18"/>
                        </w:rPr>
                        <w:t xml:space="preserve">Design a poster for our school Gospel values. How do you show </w:t>
                      </w:r>
                      <w:r w:rsidR="001660CE">
                        <w:rPr>
                          <w:rFonts w:ascii="Comic Sans MS" w:hAnsi="Comic Sans MS"/>
                          <w:sz w:val="18"/>
                        </w:rPr>
                        <w:t xml:space="preserve">each of </w:t>
                      </w:r>
                      <w:r w:rsidRPr="009878BD">
                        <w:rPr>
                          <w:rFonts w:ascii="Comic Sans MS" w:hAnsi="Comic Sans MS"/>
                          <w:sz w:val="18"/>
                        </w:rPr>
                        <w:t xml:space="preserve">them? </w:t>
                      </w:r>
                    </w:p>
                    <w:p w:rsidR="00C63671" w:rsidRPr="009878BD" w:rsidRDefault="00C63671" w:rsidP="00C63671">
                      <w:pPr>
                        <w:pStyle w:val="ListParagraph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63671" w:rsidRPr="00F2477A" w:rsidRDefault="00C63671" w:rsidP="00C63671">
                      <w:pPr>
                        <w:rPr>
                          <w:rFonts w:ascii="Comic Sans MS" w:hAnsi="Comic Sans MS"/>
                        </w:rPr>
                      </w:pPr>
                    </w:p>
                    <w:p w:rsidR="00C63671" w:rsidRPr="00F2477A" w:rsidRDefault="00C63671" w:rsidP="00C63671">
                      <w:pPr>
                        <w:pStyle w:val="ListParagraph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15BF" w:rsidRDefault="00A415BF" w:rsidP="003702A2">
      <w:pPr>
        <w:rPr>
          <w:rFonts w:ascii="Comic Sans MS" w:hAnsi="Comic Sans MS"/>
          <w:sz w:val="20"/>
        </w:rPr>
      </w:pPr>
    </w:p>
    <w:p w:rsidR="00A415BF" w:rsidRDefault="00A415BF"/>
    <w:sectPr w:rsidR="00A415BF" w:rsidSect="003702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41" w:rsidRDefault="009B3F41" w:rsidP="00C63671">
      <w:pPr>
        <w:spacing w:after="0" w:line="240" w:lineRule="auto"/>
      </w:pPr>
      <w:r>
        <w:separator/>
      </w:r>
    </w:p>
  </w:endnote>
  <w:endnote w:type="continuationSeparator" w:id="0">
    <w:p w:rsidR="009B3F41" w:rsidRDefault="009B3F41" w:rsidP="00C6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41" w:rsidRDefault="009B3F41" w:rsidP="00C63671">
      <w:pPr>
        <w:spacing w:after="0" w:line="240" w:lineRule="auto"/>
      </w:pPr>
      <w:r>
        <w:separator/>
      </w:r>
    </w:p>
  </w:footnote>
  <w:footnote w:type="continuationSeparator" w:id="0">
    <w:p w:rsidR="009B3F41" w:rsidRDefault="009B3F41" w:rsidP="00C63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D3C69"/>
    <w:multiLevelType w:val="hybridMultilevel"/>
    <w:tmpl w:val="8CEE08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4125E1"/>
    <w:multiLevelType w:val="hybridMultilevel"/>
    <w:tmpl w:val="1130D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E67C6"/>
    <w:multiLevelType w:val="hybridMultilevel"/>
    <w:tmpl w:val="CAAEF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71"/>
    <w:rsid w:val="00127892"/>
    <w:rsid w:val="00135EB8"/>
    <w:rsid w:val="00156380"/>
    <w:rsid w:val="001660CE"/>
    <w:rsid w:val="00196517"/>
    <w:rsid w:val="001F1C01"/>
    <w:rsid w:val="003702A2"/>
    <w:rsid w:val="003E06E8"/>
    <w:rsid w:val="003F7987"/>
    <w:rsid w:val="005F6042"/>
    <w:rsid w:val="00784395"/>
    <w:rsid w:val="0079062F"/>
    <w:rsid w:val="00853CA0"/>
    <w:rsid w:val="009026C2"/>
    <w:rsid w:val="009161F2"/>
    <w:rsid w:val="00933B79"/>
    <w:rsid w:val="009B3F41"/>
    <w:rsid w:val="00A415BF"/>
    <w:rsid w:val="00AF5AD9"/>
    <w:rsid w:val="00B015BA"/>
    <w:rsid w:val="00B1378E"/>
    <w:rsid w:val="00BD40DF"/>
    <w:rsid w:val="00C140AF"/>
    <w:rsid w:val="00C51E01"/>
    <w:rsid w:val="00C63671"/>
    <w:rsid w:val="00E5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D19C02-7E4E-495E-9BD1-9ED1C4B4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6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36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671"/>
  </w:style>
  <w:style w:type="paragraph" w:styleId="Footer">
    <w:name w:val="footer"/>
    <w:basedOn w:val="Normal"/>
    <w:link w:val="FooterChar"/>
    <w:uiPriority w:val="99"/>
    <w:unhideWhenUsed/>
    <w:rsid w:val="00C63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671"/>
  </w:style>
  <w:style w:type="paragraph" w:styleId="BalloonText">
    <w:name w:val="Balloon Text"/>
    <w:basedOn w:val="Normal"/>
    <w:link w:val="BalloonTextChar"/>
    <w:uiPriority w:val="99"/>
    <w:semiHidden/>
    <w:unhideWhenUsed/>
    <w:rsid w:val="00B1378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78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sframe.co.uk/en/resources/resource/477/Multiplication-Tables-Chec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thsframe.co.uk/en/resources/resource/477/Multiplication-Tables-Chec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bbc.co.uk/bitesize/topics/zryyc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ryyc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Poppy Knill</dc:creator>
  <cp:lastModifiedBy>Rob Meech</cp:lastModifiedBy>
  <cp:revision>2</cp:revision>
  <cp:lastPrinted>2020-03-19T10:34:00Z</cp:lastPrinted>
  <dcterms:created xsi:type="dcterms:W3CDTF">2020-03-23T09:04:00Z</dcterms:created>
  <dcterms:modified xsi:type="dcterms:W3CDTF">2020-03-23T09:04:00Z</dcterms:modified>
</cp:coreProperties>
</file>